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E9" w:rsidRPr="005715E9" w:rsidRDefault="00E1545A" w:rsidP="005715E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Портфолио обучающихся 6 «Б»</w:t>
      </w:r>
      <w:r w:rsidR="005715E9" w:rsidRPr="005715E9">
        <w:rPr>
          <w:rFonts w:ascii="Times New Roman" w:hAnsi="Times New Roman" w:cs="Times New Roman"/>
          <w:b/>
          <w:sz w:val="32"/>
          <w:szCs w:val="32"/>
        </w:rPr>
        <w:t xml:space="preserve"> класса МАОУ «СОШ №1»</w:t>
      </w:r>
    </w:p>
    <w:tbl>
      <w:tblPr>
        <w:tblStyle w:val="a3"/>
        <w:tblW w:w="15452" w:type="dxa"/>
        <w:tblInd w:w="-289" w:type="dxa"/>
        <w:tblLook w:val="04A0" w:firstRow="1" w:lastRow="0" w:firstColumn="1" w:lastColumn="0" w:noHBand="0" w:noVBand="1"/>
      </w:tblPr>
      <w:tblGrid>
        <w:gridCol w:w="988"/>
        <w:gridCol w:w="3685"/>
        <w:gridCol w:w="2427"/>
        <w:gridCol w:w="2682"/>
        <w:gridCol w:w="2835"/>
        <w:gridCol w:w="2835"/>
      </w:tblGrid>
      <w:tr w:rsidR="005715E9" w:rsidTr="00023F9F">
        <w:tc>
          <w:tcPr>
            <w:tcW w:w="988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685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обучающегося</w:t>
            </w:r>
          </w:p>
        </w:tc>
        <w:tc>
          <w:tcPr>
            <w:tcW w:w="2427" w:type="dxa"/>
            <w:vMerge w:val="restart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8352" w:type="dxa"/>
            <w:gridSpan w:val="3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</w:p>
        </w:tc>
      </w:tr>
      <w:tr w:rsidR="005715E9" w:rsidTr="00023F9F">
        <w:tc>
          <w:tcPr>
            <w:tcW w:w="988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  <w:vMerge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конкурсах, олимпиадах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конкурсах</w:t>
            </w:r>
          </w:p>
        </w:tc>
        <w:tc>
          <w:tcPr>
            <w:tcW w:w="2835" w:type="dxa"/>
          </w:tcPr>
          <w:p w:rsidR="005715E9" w:rsidRDefault="005715E9" w:rsidP="005715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спортивных мероприятиях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Анфалова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Ульяна Вячеславовна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4445CA" w:rsidRDefault="004445C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Бинюков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Артемий Вадимович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класса по школе в марафоне «Космическое приключение»</w:t>
            </w:r>
          </w:p>
          <w:p w:rsidR="004445CA" w:rsidRDefault="004445CA" w:rsidP="004445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математике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Грамота участника марафона «Волшебная осень»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Похвальная грамота за участие в осенней олимпиаде по шахматам для 5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Важенин Владислав Владимирович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класса по школе в марафоне «Навстречу знаниям»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A0753" w:rsidRDefault="002A075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53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 w:rsidRPr="002A0753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2A0753"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Васильев Егор Александрович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математике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Грамота за второе место класса по школе 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марафоне «Волшебная осень»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участника марафона «Волшебная осень»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tabs>
                <w:tab w:val="left" w:pos="102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Гурьев Илья Николаевич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rPr>
          <w:trHeight w:val="779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участника марафона «Волшебная осень»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tabs>
                <w:tab w:val="left" w:pos="113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Жернаков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Дмитрий Андреевич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D72C5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72C5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2C5B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по школе в марафоне «Воздушное королевство»</w:t>
            </w:r>
          </w:p>
          <w:p w:rsidR="009C678C" w:rsidRPr="009C678C" w:rsidRDefault="009C678C" w:rsidP="009C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прохождение уровня A1 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по Английскому языку</w:t>
            </w:r>
          </w:p>
          <w:p w:rsidR="009C678C" w:rsidRDefault="009C678C" w:rsidP="009C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зимней олимпиаде по 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окружающему миру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876F5D" w:rsidRDefault="00876F5D" w:rsidP="009C67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олимпиады «Безопасный интернет» 2022 г. для 5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P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по школе в марафоне «Волшебная осень»</w:t>
            </w: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лидера марафона «Волшебная осень»</w:t>
            </w:r>
          </w:p>
          <w:p w:rsidR="00270F42" w:rsidRPr="00270F42" w:rsidRDefault="00D03FFD" w:rsidP="0027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270F42" w:rsidRDefault="00270F42" w:rsidP="0027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Зебзеева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Ольга Игоревна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9B798A" w:rsidRPr="009B798A" w:rsidRDefault="009B798A" w:rsidP="009B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по школе в марафоне «Космическое приключение»</w:t>
            </w:r>
          </w:p>
          <w:p w:rsidR="00023F9F" w:rsidRDefault="009B798A" w:rsidP="009B79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по школе в марафоне «Навстречу знаниям»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Идогов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Максим Сергеевич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Крутиков Никита Олегович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876F5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5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P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A0753" w:rsidRDefault="002A0753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0753"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 w:rsidRPr="002A0753"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 w:rsidRPr="002A0753"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5B5F60" w:rsidRDefault="005B5F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0">
              <w:rPr>
                <w:rFonts w:ascii="Times New Roman" w:hAnsi="Times New Roman" w:cs="Times New Roman"/>
                <w:sz w:val="24"/>
                <w:szCs w:val="24"/>
              </w:rPr>
              <w:t>Сертификат «Расскажу про Россию» рисунок «Родной край в годы Войны»</w:t>
            </w:r>
          </w:p>
        </w:tc>
        <w:tc>
          <w:tcPr>
            <w:tcW w:w="2835" w:type="dxa"/>
          </w:tcPr>
          <w:p w:rsidR="00023F9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Мазур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Кристина Эдуардовна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класса по школе в марафоне «Космическое приключение»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03FFD" w:rsidRP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F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D03FFD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Грамота за второе место класса по школе в марафоне «Волшебная осень»</w:t>
            </w: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участника марафона «Волшебная осень»</w:t>
            </w:r>
          </w:p>
          <w:p w:rsidR="00270F42" w:rsidRDefault="00270F42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Матвеев Родион Михайлович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Молчанова Елизавета Сергеевна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Times New Roman" w:hAnsi="Times New Roman" w:cs="Times New Roman"/>
              </w:rPr>
              <w:t>Морозова Варвара Васильевна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hAnsi="Times New Roman" w:cs="Times New Roman"/>
                <w:sz w:val="24"/>
                <w:szCs w:val="24"/>
              </w:rPr>
              <w:t>Нажмудинов</w:t>
            </w:r>
            <w:proofErr w:type="spellEnd"/>
            <w:r w:rsidRPr="0025629F">
              <w:rPr>
                <w:rFonts w:ascii="Times New Roman" w:hAnsi="Times New Roman" w:cs="Times New Roman"/>
                <w:sz w:val="24"/>
                <w:szCs w:val="24"/>
              </w:rPr>
              <w:t xml:space="preserve"> Хасан </w:t>
            </w:r>
            <w:proofErr w:type="spellStart"/>
            <w:r w:rsidRPr="0025629F">
              <w:rPr>
                <w:rFonts w:ascii="Times New Roman" w:hAnsi="Times New Roman" w:cs="Times New Roman"/>
                <w:sz w:val="24"/>
                <w:szCs w:val="24"/>
              </w:rPr>
              <w:t>Хабибулоевич</w:t>
            </w:r>
            <w:proofErr w:type="spellEnd"/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Безопасные дороги» 2022 г. для 6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Нассонова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Ангелина Романовна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2A0753" w:rsidRDefault="002A075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Пантелеева Дарья Андреевна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«Безопасные дороги» 2022 г. для 5-го класса</w:t>
            </w:r>
          </w:p>
          <w:p w:rsidR="002A0753" w:rsidRDefault="002A075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  <w:p w:rsidR="004445CA" w:rsidRDefault="004445C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Пантелеева Ксения Викторовна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876F5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«Безопасный интернет» 2022 г. для 5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876F5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876F5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A0753" w:rsidRDefault="002A0753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  <w:p w:rsidR="004445CA" w:rsidRDefault="004445C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Парамошкин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Павел Сергеевич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Пегушин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Лев Николаевич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315F"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Першина Ева Евгеньевна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Пестерев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Иван Владимирович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C678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краеведческой онлайн-викторине “Открываем Пермский край”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Pr="00D03FFD" w:rsidRDefault="009C678C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победителя в весенней олимпиаде «Финансовая грамотность и предпринимательство»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активное участие в акции </w:t>
            </w: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  <w:sz w:val="24"/>
                <w:szCs w:val="24"/>
              </w:rPr>
              <w:t>Петровых Виктория Ивановна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Позмогов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Марк Евгеньевич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участника марафона «Волшебная осень»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rPr>
          <w:trHeight w:val="765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03FFD" w:rsidRP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F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Сертификат участника осенней олимпиады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 xml:space="preserve">Султанова </w:t>
            </w:r>
            <w:proofErr w:type="spellStart"/>
            <w:r w:rsidRPr="0025629F">
              <w:rPr>
                <w:rFonts w:ascii="Times New Roman" w:eastAsia="Calibri" w:hAnsi="Times New Roman" w:cs="Times New Roman"/>
              </w:rPr>
              <w:t>Виталина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Тимуровна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03FFD" w:rsidRPr="00D03FFD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3F9F" w:rsidRDefault="00D03FFD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A0753" w:rsidRDefault="002A0753" w:rsidP="00D03FF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Диплом за 1 место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игре «Школа юного экономиста»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Сертификат за участие в школьной эстафете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Диплом за 1 место в игре «Пионербол»</w:t>
            </w:r>
          </w:p>
          <w:p w:rsidR="00D1315F" w:rsidRDefault="00D1315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Диплом за 3 место в игре «Мини-футбол»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Супоненская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Ангелина Дмитриевна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B798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798A">
              <w:rPr>
                <w:rFonts w:ascii="Times New Roman" w:hAnsi="Times New Roman" w:cs="Times New Roman"/>
                <w:sz w:val="24"/>
                <w:szCs w:val="24"/>
              </w:rPr>
              <w:t>Грамота лидера марафона «Космическое приключение»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шахматам для 5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4445CA" w:rsidRDefault="004445C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участие в конкурсе проектных и </w:t>
            </w:r>
            <w:proofErr w:type="spellStart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Суханов Артемий Иванович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  <w:p w:rsidR="004445CA" w:rsidRDefault="004445CA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45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Сертификат за участие в конкурсе проектных и </w:t>
            </w:r>
            <w:proofErr w:type="spellStart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>иследовательских</w:t>
            </w:r>
            <w:proofErr w:type="spellEnd"/>
            <w:r w:rsidRPr="004445CA">
              <w:rPr>
                <w:rFonts w:ascii="Times New Roman" w:hAnsi="Times New Roman" w:cs="Times New Roman"/>
                <w:sz w:val="24"/>
                <w:szCs w:val="24"/>
              </w:rPr>
              <w:t xml:space="preserve"> работ «День науки и творчества»</w:t>
            </w:r>
            <w:bookmarkStart w:id="0" w:name="_GoBack"/>
            <w:bookmarkEnd w:id="0"/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 xml:space="preserve">Сертификат за активное участие в акции </w:t>
            </w:r>
            <w:r w:rsidRPr="00C871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«Гуманитарная помощь бойцам»</w:t>
            </w:r>
          </w:p>
          <w:p w:rsidR="005B5F60" w:rsidRDefault="005B5F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«Будущие законодатели Пермского края»</w:t>
            </w:r>
          </w:p>
          <w:p w:rsidR="005B5F60" w:rsidRDefault="005B5F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F60">
              <w:rPr>
                <w:rFonts w:ascii="Times New Roman" w:hAnsi="Times New Roman" w:cs="Times New Roman"/>
                <w:sz w:val="24"/>
                <w:szCs w:val="24"/>
              </w:rPr>
              <w:t>Сертификат «Расскажу про Россию» рисунок «Родной край в годы Войны»</w:t>
            </w:r>
          </w:p>
        </w:tc>
        <w:tc>
          <w:tcPr>
            <w:tcW w:w="2835" w:type="dxa"/>
          </w:tcPr>
          <w:p w:rsidR="00023F9F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Диплом за 1 место в игре «Пионербол»</w:t>
            </w: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</w:rPr>
              <w:t>Сухих Глеб Сергеевич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D72C5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9C678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краеведческой онлайн-викторине “Открываем Пермский край”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9C678C" w:rsidRDefault="009C678C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весенней олимпиаде «Финансовая грамотность и предпринимательство» для 5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C678C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9C678C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Таскаев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Ян Андреевич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840B64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0B64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840B64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840B64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5629F">
              <w:rPr>
                <w:rFonts w:ascii="Times New Roman" w:eastAsia="Calibri" w:hAnsi="Times New Roman" w:cs="Times New Roman"/>
              </w:rPr>
              <w:t>Чуклинов</w:t>
            </w:r>
            <w:proofErr w:type="spellEnd"/>
            <w:r w:rsidRPr="0025629F">
              <w:rPr>
                <w:rFonts w:ascii="Times New Roman" w:eastAsia="Calibri" w:hAnsi="Times New Roman" w:cs="Times New Roman"/>
              </w:rPr>
              <w:t xml:space="preserve"> Артём Романович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D72C5B" w:rsidRDefault="00D72C5B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rPr>
          <w:trHeight w:val="765"/>
        </w:trPr>
        <w:tc>
          <w:tcPr>
            <w:tcW w:w="988" w:type="dxa"/>
            <w:vMerge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Диплом победителя в осенней 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олимпиадe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математике для 5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03FFD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D03FFD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D03FFD" w:rsidRDefault="00D03FFD" w:rsidP="00023F9F">
            <w:pPr>
              <w:jc w:val="center"/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</w:pPr>
            <w:r>
              <w:br/>
            </w:r>
            <w:r>
              <w:rPr>
                <w:rFonts w:ascii="Noto Sans" w:hAnsi="Noto Sans"/>
                <w:color w:val="000000"/>
                <w:sz w:val="23"/>
                <w:szCs w:val="23"/>
                <w:shd w:val="clear" w:color="auto" w:fill="FAFAFA"/>
              </w:rPr>
              <w:t>Грамота за первое место по школе в марафоне «Волшебная осень»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лидера марафона «Волшебная осень»</w:t>
            </w:r>
          </w:p>
          <w:p w:rsidR="00D03FFD" w:rsidRDefault="00D03FFD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3FFD">
              <w:rPr>
                <w:rFonts w:ascii="Times New Roman" w:hAnsi="Times New Roman" w:cs="Times New Roman"/>
                <w:sz w:val="24"/>
                <w:szCs w:val="24"/>
              </w:rPr>
              <w:t>Грамота за второе место класса по школе в марафоне «Волшебная осень»</w:t>
            </w:r>
          </w:p>
          <w:p w:rsidR="00270F42" w:rsidRDefault="00270F42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Диплом победителя в осенней олимпиаде по шахматам для 5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70F42">
              <w:rPr>
                <w:rFonts w:ascii="Tahoma" w:hAnsi="Tahoma" w:cs="Tahoma"/>
                <w:sz w:val="24"/>
                <w:szCs w:val="24"/>
              </w:rPr>
              <w:t>﻿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класса</w:t>
            </w:r>
          </w:p>
          <w:p w:rsidR="00270F42" w:rsidRDefault="00270F42" w:rsidP="0027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6A1A6E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Сертифика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 xml:space="preserve"> победителю </w:t>
            </w:r>
            <w:proofErr w:type="spellStart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  <w:r w:rsidRPr="006A1A6E">
              <w:rPr>
                <w:rFonts w:ascii="Times New Roman" w:hAnsi="Times New Roman" w:cs="Times New Roman"/>
                <w:sz w:val="24"/>
                <w:szCs w:val="24"/>
              </w:rPr>
              <w:t>-игры «Святочный переполох</w:t>
            </w:r>
          </w:p>
          <w:p w:rsidR="00C871E5" w:rsidRDefault="00C871E5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71E5">
              <w:rPr>
                <w:rFonts w:ascii="Times New Roman" w:hAnsi="Times New Roman" w:cs="Times New Roman"/>
                <w:sz w:val="24"/>
                <w:szCs w:val="24"/>
              </w:rPr>
              <w:t>Сертификат за активное участие в акции «Гуманитарная помощь бойцам»</w:t>
            </w:r>
          </w:p>
          <w:p w:rsidR="005B5F60" w:rsidRDefault="005B5F60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Сертификат «Расскажу про Россию» рисунок «Родной край в годы Войны»</w:t>
            </w: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 w:val="restart"/>
          </w:tcPr>
          <w:p w:rsidR="00023F9F" w:rsidRPr="00023F9F" w:rsidRDefault="00023F9F" w:rsidP="00023F9F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 w:val="restart"/>
          </w:tcPr>
          <w:p w:rsidR="00023F9F" w:rsidRDefault="0025629F" w:rsidP="004F0D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29F">
              <w:rPr>
                <w:rFonts w:ascii="Times New Roman" w:eastAsia="Calibri" w:hAnsi="Times New Roman" w:cs="Times New Roman"/>
                <w:sz w:val="24"/>
                <w:szCs w:val="24"/>
              </w:rPr>
              <w:t>Юдина Вероника Александровна</w:t>
            </w:r>
          </w:p>
        </w:tc>
        <w:tc>
          <w:tcPr>
            <w:tcW w:w="2427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2020-2021</w:t>
            </w:r>
          </w:p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023F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270F42" w:rsidRPr="00270F42" w:rsidRDefault="00270F42" w:rsidP="0027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по школе в марафоне «Космическое приключение»</w:t>
            </w:r>
          </w:p>
          <w:p w:rsidR="00023F9F" w:rsidRDefault="00270F42" w:rsidP="00270F4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>Грамота за первое место по школе в марафоне «Навстречу знаниям»</w:t>
            </w:r>
          </w:p>
        </w:tc>
        <w:tc>
          <w:tcPr>
            <w:tcW w:w="2835" w:type="dxa"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3F9F" w:rsidTr="00023F9F">
        <w:tc>
          <w:tcPr>
            <w:tcW w:w="988" w:type="dxa"/>
            <w:vMerge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5" w:type="dxa"/>
            <w:vMerge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7" w:type="dxa"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82" w:type="dxa"/>
          </w:tcPr>
          <w:p w:rsidR="00023F9F" w:rsidRDefault="00270F42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Похвальная грамота за участие в осенней </w:t>
            </w:r>
            <w:proofErr w:type="spellStart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олимпиадe</w:t>
            </w:r>
            <w:proofErr w:type="spellEnd"/>
            <w:r w:rsidRPr="00270F42">
              <w:rPr>
                <w:rFonts w:ascii="Times New Roman" w:hAnsi="Times New Roman" w:cs="Times New Roman"/>
                <w:sz w:val="24"/>
                <w:szCs w:val="24"/>
              </w:rPr>
              <w:t xml:space="preserve"> «Безопасные дороги» 2022 г. для 5-го класса</w:t>
            </w:r>
          </w:p>
        </w:tc>
        <w:tc>
          <w:tcPr>
            <w:tcW w:w="2835" w:type="dxa"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:rsidR="00023F9F" w:rsidRDefault="00023F9F" w:rsidP="002C37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715E9" w:rsidRPr="005715E9" w:rsidRDefault="005715E9" w:rsidP="005715E9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715E9" w:rsidRPr="005715E9" w:rsidSect="00FD6468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5A2181"/>
    <w:multiLevelType w:val="hybridMultilevel"/>
    <w:tmpl w:val="30A479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6D2079"/>
    <w:multiLevelType w:val="hybridMultilevel"/>
    <w:tmpl w:val="EAD8E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55DF5"/>
    <w:multiLevelType w:val="hybridMultilevel"/>
    <w:tmpl w:val="99B4FF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4C7"/>
    <w:rsid w:val="00023F9F"/>
    <w:rsid w:val="0025629F"/>
    <w:rsid w:val="00270F42"/>
    <w:rsid w:val="002A0753"/>
    <w:rsid w:val="004445CA"/>
    <w:rsid w:val="004F0DA0"/>
    <w:rsid w:val="005715E9"/>
    <w:rsid w:val="005B5F60"/>
    <w:rsid w:val="0068160B"/>
    <w:rsid w:val="006A1A6E"/>
    <w:rsid w:val="00840B64"/>
    <w:rsid w:val="00876F5D"/>
    <w:rsid w:val="009154C7"/>
    <w:rsid w:val="009B798A"/>
    <w:rsid w:val="009C678C"/>
    <w:rsid w:val="00C871E5"/>
    <w:rsid w:val="00D03FFD"/>
    <w:rsid w:val="00D1315F"/>
    <w:rsid w:val="00D72C5B"/>
    <w:rsid w:val="00E1545A"/>
    <w:rsid w:val="00FD6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30C4C2-36DF-4EB9-A3ED-A4B47E3C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15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23F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14</Pages>
  <Words>1817</Words>
  <Characters>10362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12</cp:revision>
  <dcterms:created xsi:type="dcterms:W3CDTF">2023-10-23T13:24:00Z</dcterms:created>
  <dcterms:modified xsi:type="dcterms:W3CDTF">2023-10-26T06:33:00Z</dcterms:modified>
</cp:coreProperties>
</file>